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8B5A7C">
        <w:rPr>
          <w:b/>
        </w:rPr>
        <w:t>работ по ремонту КЛ-10кВ ф.215-5 от РП-215 до ТП795 по адресу г. Н. Новгород ул. Ильинская 168/2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2231A1">
        <w:rPr>
          <w:b/>
        </w:rPr>
        <w:t>2</w:t>
      </w:r>
      <w:r w:rsidR="008B5A7C">
        <w:rPr>
          <w:b/>
        </w:rPr>
        <w:t>8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962CC0">
        <w:rPr>
          <w:b/>
          <w:lang w:val="en-US"/>
        </w:rPr>
        <w:t>10</w:t>
      </w:r>
      <w:r w:rsidR="00A27B34">
        <w:rPr>
          <w:b/>
          <w:lang w:val="en-US"/>
        </w:rPr>
        <w:t>.</w:t>
      </w:r>
      <w:r w:rsidR="002231A1">
        <w:rPr>
          <w:b/>
          <w:lang w:val="en-US"/>
        </w:rPr>
        <w:t>06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8B5A7C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8B5A7C">
              <w:t>работ по ремонту КЛ-10кВ ф.215-5 от РП-215 до ТП795 по адресу г. Н. Новгород ул. Ильинская 168/2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B13725">
              <w:t>30.06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8B5A7C">
              <w:t>г. Н. Новгород ул. Ильинская 168/2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8B5A7C" w:rsidRPr="008B5A7C">
              <w:rPr>
                <w:shd w:val="clear" w:color="auto" w:fill="FFFFFF"/>
              </w:rPr>
              <w:t>171 862 Сто семьдесят одна тысяча восемьсот шестьдесят два рубля 40 копеек</w:t>
            </w:r>
            <w:bookmarkStart w:id="0" w:name="_GoBack"/>
            <w:bookmarkEnd w:id="0"/>
            <w:r w:rsidR="00962CC0" w:rsidRPr="00962CC0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513" w:rsidRDefault="008A5513">
      <w:r>
        <w:separator/>
      </w:r>
    </w:p>
  </w:endnote>
  <w:endnote w:type="continuationSeparator" w:id="0">
    <w:p w:rsidR="008A5513" w:rsidRDefault="008A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513" w:rsidRDefault="008A5513">
      <w:r>
        <w:separator/>
      </w:r>
    </w:p>
  </w:footnote>
  <w:footnote w:type="continuationSeparator" w:id="0">
    <w:p w:rsidR="008A5513" w:rsidRDefault="008A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A5513"/>
    <w:rsid w:val="008B31CD"/>
    <w:rsid w:val="008B5724"/>
    <w:rsid w:val="008B5A7C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8C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2025-06-10T10:37:00Z</dcterms:modified>
</cp:coreProperties>
</file>